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Pr="008C607B" w:rsidRDefault="00611A9C" w:rsidP="008C607B">
      <w:pPr>
        <w:jc w:val="center"/>
        <w:rPr>
          <w:rFonts w:ascii="HG創英角ﾎﾟｯﾌﾟ体" w:eastAsia="HG創英角ﾎﾟｯﾌﾟ体" w:hAnsi="HG創英角ﾎﾟｯﾌﾟ体"/>
          <w:sz w:val="32"/>
        </w:rPr>
      </w:pPr>
      <w:r w:rsidRPr="008C607B">
        <w:rPr>
          <w:rFonts w:ascii="HG創英角ﾎﾟｯﾌﾟ体" w:eastAsia="HG創英角ﾎﾟｯﾌﾟ体" w:hAnsi="HG創英角ﾎﾟｯﾌﾟ体" w:hint="eastAsia"/>
          <w:sz w:val="32"/>
        </w:rPr>
        <w:t xml:space="preserve">家庭教育学級　</w:t>
      </w:r>
      <w:r w:rsidR="001C5442" w:rsidRPr="008C607B">
        <w:rPr>
          <w:rFonts w:ascii="HG創英角ﾎﾟｯﾌﾟ体" w:eastAsia="HG創英角ﾎﾟｯﾌﾟ体" w:hAnsi="HG創英角ﾎﾟｯﾌﾟ体" w:hint="eastAsia"/>
          <w:sz w:val="32"/>
        </w:rPr>
        <w:t>開級式　文例</w:t>
      </w:r>
    </w:p>
    <w:p w:rsidR="008C607B" w:rsidRDefault="008C607B" w:rsidP="008C607B">
      <w:pPr>
        <w:rPr>
          <w:rFonts w:ascii="HG丸ｺﾞｼｯｸM-PRO" w:eastAsia="HG丸ｺﾞｼｯｸM-PRO" w:hAnsi="HG丸ｺﾞｼｯｸM-PRO"/>
        </w:rPr>
      </w:pPr>
    </w:p>
    <w:p w:rsidR="008C607B" w:rsidRDefault="008C607B" w:rsidP="008C60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</w:t>
      </w:r>
      <w:r>
        <w:rPr>
          <w:rFonts w:ascii="HG丸ｺﾞｼｯｸM-PRO" w:eastAsia="HG丸ｺﾞｼｯｸM-PRO" w:hAnsi="HG丸ｺﾞｼｯｸM-PRO" w:hint="eastAsia"/>
        </w:rPr>
        <w:t>下記</w:t>
      </w:r>
      <w:r>
        <w:rPr>
          <w:rFonts w:ascii="HG丸ｺﾞｼｯｸM-PRO" w:eastAsia="HG丸ｺﾞｼｯｸM-PRO" w:hAnsi="HG丸ｺﾞｼｯｸM-PRO" w:hint="eastAsia"/>
        </w:rPr>
        <w:t>の内容をすべてやらなければいけないわけではありません。また順番も変更して構いません。</w:t>
      </w:r>
    </w:p>
    <w:p w:rsidR="008C607B" w:rsidRDefault="008C607B" w:rsidP="008C60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文章は一例ですので、必要な内容を加除訂正してお使いください。</w:t>
      </w:r>
    </w:p>
    <w:p w:rsidR="008C607B" w:rsidRDefault="008C607B" w:rsidP="008C607B">
      <w:pPr>
        <w:rPr>
          <w:rFonts w:ascii="HG丸ｺﾞｼｯｸM-PRO" w:eastAsia="HG丸ｺﾞｼｯｸM-PRO" w:hAnsi="HG丸ｺﾞｼｯｸM-PRO"/>
        </w:rPr>
      </w:pPr>
    </w:p>
    <w:p w:rsidR="00A23852" w:rsidRDefault="008C607B" w:rsidP="008C60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☆「家庭教育学級</w:t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説明」につきましては、周知のため、ぜひ入れていただけますと幸いです。</w:t>
      </w:r>
    </w:p>
    <w:p w:rsidR="008C607B" w:rsidRDefault="008C607B" w:rsidP="008C607B">
      <w:pPr>
        <w:rPr>
          <w:rFonts w:ascii="HG丸ｺﾞｼｯｸM-PRO" w:eastAsia="HG丸ｺﾞｼｯｸM-PRO" w:hAnsi="HG丸ｺﾞｼｯｸM-PRO"/>
          <w:sz w:val="24"/>
        </w:rPr>
      </w:pPr>
    </w:p>
    <w:p w:rsidR="008C607B" w:rsidRPr="00A23852" w:rsidRDefault="008C607B" w:rsidP="008C607B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1C5442" w:rsidRPr="001C5442" w:rsidTr="008C607B"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5442" w:rsidRPr="001C5442" w:rsidRDefault="005A2AFD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はじめ</w:t>
            </w:r>
            <w:r w:rsidR="001C5442" w:rsidRPr="001C5442">
              <w:rPr>
                <w:rFonts w:ascii="HG丸ｺﾞｼｯｸM-PRO" w:eastAsia="HG丸ｺﾞｼｯｸM-PRO" w:hAnsi="HG丸ｺﾞｼｯｸM-PRO" w:hint="eastAsia"/>
              </w:rPr>
              <w:t>の言葉</w:t>
            </w:r>
          </w:p>
        </w:tc>
        <w:tc>
          <w:tcPr>
            <w:tcW w:w="7513" w:type="dxa"/>
            <w:tcBorders>
              <w:left w:val="double" w:sz="4" w:space="0" w:color="auto"/>
              <w:bottom w:val="single" w:sz="4" w:space="0" w:color="auto"/>
            </w:tcBorders>
          </w:tcPr>
          <w:p w:rsidR="001C5442" w:rsidRPr="001C5442" w:rsidRDefault="001C5442" w:rsidP="001C5442">
            <w:pPr>
              <w:rPr>
                <w:rFonts w:ascii="HG丸ｺﾞｼｯｸM-PRO" w:eastAsia="HG丸ｺﾞｼｯｸM-PRO" w:hAnsi="HG丸ｺﾞｼｯｸM-PRO"/>
              </w:rPr>
            </w:pPr>
            <w:r w:rsidRPr="001C5442">
              <w:rPr>
                <w:rFonts w:ascii="HG丸ｺﾞｼｯｸM-PRO" w:eastAsia="HG丸ｺﾞｼｯｸM-PRO" w:hAnsi="HG丸ｺﾞｼｯｸM-PRO" w:hint="eastAsia"/>
              </w:rPr>
              <w:t>これから、</w:t>
            </w:r>
            <w:r w:rsidR="00611A9C">
              <w:rPr>
                <w:rFonts w:ascii="HG丸ｺﾞｼｯｸM-PRO" w:eastAsia="HG丸ｺﾞｼｯｸM-PRO" w:hAnsi="HG丸ｺﾞｼｯｸM-PRO" w:hint="eastAsia"/>
              </w:rPr>
              <w:t>令和〇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年度</w:t>
            </w:r>
            <w:r w:rsidR="00611A9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 xml:space="preserve">○○学校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611A9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開級式を始めます。</w:t>
            </w:r>
          </w:p>
        </w:tc>
      </w:tr>
      <w:tr w:rsidR="001C5442" w:rsidRPr="00F42893" w:rsidTr="008C607B"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5442" w:rsidRDefault="001C5442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説明</w:t>
            </w:r>
          </w:p>
          <w:p w:rsidR="001C5442" w:rsidRPr="001C5442" w:rsidRDefault="001C5442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tcBorders>
              <w:left w:val="double" w:sz="4" w:space="0" w:color="auto"/>
              <w:bottom w:val="dashed" w:sz="4" w:space="0" w:color="auto"/>
            </w:tcBorders>
          </w:tcPr>
          <w:p w:rsidR="008C607B" w:rsidRDefault="001C5442" w:rsidP="008C607B">
            <w:pPr>
              <w:rPr>
                <w:rFonts w:ascii="HG丸ｺﾞｼｯｸM-PRO" w:eastAsia="HG丸ｺﾞｼｯｸM-PRO" w:hAnsi="HG丸ｺﾞｼｯｸM-PRO"/>
              </w:rPr>
            </w:pP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は、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>子どもにかかわり合う大人が学び合う場です。</w:t>
            </w:r>
          </w:p>
          <w:p w:rsidR="001C5442" w:rsidRPr="001C5442" w:rsidRDefault="008C607B" w:rsidP="008C60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家庭でのよりよい子育てについて考え、親として子どもと一緒に成長することを目指します。</w:t>
            </w:r>
            <w:r w:rsidR="00F42893">
              <w:rPr>
                <w:rFonts w:ascii="HG丸ｺﾞｼｯｸM-PRO" w:eastAsia="HG丸ｺﾞｼｯｸM-PRO" w:hAnsi="HG丸ｺﾞｼｯｸM-PRO" w:hint="eastAsia"/>
              </w:rPr>
              <w:t>本日の講座が、皆さんがお子さんと</w:t>
            </w:r>
            <w:r w:rsidR="00AB0F7F">
              <w:rPr>
                <w:rFonts w:ascii="HG丸ｺﾞｼｯｸM-PRO" w:eastAsia="HG丸ｺﾞｼｯｸM-PRO" w:hAnsi="HG丸ｺﾞｼｯｸM-PRO" w:hint="eastAsia"/>
              </w:rPr>
              <w:t>より良い</w:t>
            </w:r>
            <w:r w:rsidR="00F42893">
              <w:rPr>
                <w:rFonts w:ascii="HG丸ｺﾞｼｯｸM-PRO" w:eastAsia="HG丸ｺﾞｼｯｸM-PRO" w:hAnsi="HG丸ｺﾞｼｯｸM-PRO" w:hint="eastAsia"/>
              </w:rPr>
              <w:t>関係を築けるようなきっかけとなることを願っています。</w:t>
            </w:r>
          </w:p>
        </w:tc>
      </w:tr>
      <w:tr w:rsidR="001C5442" w:rsidRPr="001C5442" w:rsidTr="008C607B">
        <w:trPr>
          <w:trHeight w:val="3505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E323BF" w:rsidRDefault="00E323BF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校長（教頭）先生</w:t>
            </w:r>
          </w:p>
          <w:p w:rsidR="00E323BF" w:rsidRDefault="00E323BF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挨拶</w:t>
            </w:r>
          </w:p>
          <w:p w:rsidR="001C5442" w:rsidRPr="001C5442" w:rsidRDefault="001C5442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では、校長（教頭）先生からご挨拶をいただきます。</w:t>
            </w:r>
          </w:p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校長（教頭）先生、</w:t>
            </w:r>
            <w:r w:rsidR="00BA065B">
              <w:rPr>
                <w:rFonts w:ascii="HG丸ｺﾞｼｯｸM-PRO" w:eastAsia="HG丸ｺﾞｼｯｸM-PRO" w:hAnsi="HG丸ｺﾞｼｯｸM-PRO" w:hint="eastAsia"/>
              </w:rPr>
              <w:t>よろしく</w:t>
            </w:r>
            <w:r>
              <w:rPr>
                <w:rFonts w:ascii="HG丸ｺﾞｼｯｸM-PRO" w:eastAsia="HG丸ｺﾞｼｯｸM-PRO" w:hAnsi="HG丸ｺﾞｼｯｸM-PRO" w:hint="eastAsia"/>
              </w:rPr>
              <w:t>お願いします。</w:t>
            </w:r>
          </w:p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BFB48" wp14:editId="1173C596">
                      <wp:simplePos x="0" y="0"/>
                      <wp:positionH relativeFrom="column">
                        <wp:posOffset>131674</wp:posOffset>
                      </wp:positionH>
                      <wp:positionV relativeFrom="paragraph">
                        <wp:posOffset>112725</wp:posOffset>
                      </wp:positionV>
                      <wp:extent cx="4337913" cy="1316736"/>
                      <wp:effectExtent l="0" t="0" r="24765" b="1714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913" cy="1316736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D4D3E" id="角丸四角形 3" o:spid="_x0000_s1026" style="position:absolute;left:0;text-align:left;margin-left:10.35pt;margin-top:8.9pt;width:341.55pt;height:10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☆聞きたい内容がある場合には、事前にそのお話をしていただける</w:t>
            </w:r>
          </w:p>
          <w:p w:rsidR="00E323BF" w:rsidRDefault="00E323BF" w:rsidP="00E323B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ようお願いしておきましょう。</w:t>
            </w:r>
          </w:p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例）・校長（教頭）先生の自己紹介</w:t>
            </w:r>
          </w:p>
          <w:p w:rsidR="00E323BF" w:rsidRDefault="00E323BF" w:rsidP="00E323BF">
            <w:pPr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・子どもの様子</w:t>
            </w:r>
          </w:p>
          <w:p w:rsidR="00E323BF" w:rsidRPr="00280AD0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 　・学校の印象や思い　　　　　　　など</w:t>
            </w:r>
          </w:p>
          <w:p w:rsidR="001C5442" w:rsidRDefault="001C5442" w:rsidP="00E323BF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A23852" w:rsidRPr="000E2E66" w:rsidRDefault="00A23852" w:rsidP="00A238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校長（教頭）先生、ありがとうございました。</w:t>
            </w:r>
          </w:p>
        </w:tc>
      </w:tr>
      <w:tr w:rsidR="001C5442" w:rsidRPr="001C5442" w:rsidTr="008C607B"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280AD0" w:rsidRPr="001C5442" w:rsidRDefault="00E323BF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運営委員紹介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E323BF" w:rsidRDefault="00BA065B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次に</w:t>
            </w:r>
            <w:r w:rsidR="00E323BF">
              <w:rPr>
                <w:rFonts w:ascii="HG丸ｺﾞｼｯｸM-PRO" w:eastAsia="HG丸ｺﾞｼｯｸM-PRO" w:hAnsi="HG丸ｺﾞｼｯｸM-PRO" w:hint="eastAsia"/>
              </w:rPr>
              <w:t>、今年度の家庭教育学級の</w:t>
            </w:r>
            <w:r>
              <w:rPr>
                <w:rFonts w:ascii="HG丸ｺﾞｼｯｸM-PRO" w:eastAsia="HG丸ｺﾞｼｯｸM-PRO" w:hAnsi="HG丸ｺﾞｼｯｸM-PRO" w:hint="eastAsia"/>
              </w:rPr>
              <w:t>運営委員</w:t>
            </w:r>
            <w:r w:rsidR="00E323BF">
              <w:rPr>
                <w:rFonts w:ascii="HG丸ｺﾞｼｯｸM-PRO" w:eastAsia="HG丸ｺﾞｼｯｸM-PRO" w:hAnsi="HG丸ｺﾞｼｯｸM-PRO" w:hint="eastAsia"/>
              </w:rPr>
              <w:t>を紹介させていただきます。</w:t>
            </w:r>
          </w:p>
          <w:p w:rsidR="00E323BF" w:rsidRDefault="00E323BF" w:rsidP="00E323B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学級長　〇〇　□□</w:t>
            </w:r>
          </w:p>
          <w:p w:rsidR="00E323BF" w:rsidRDefault="00E323BF" w:rsidP="00E323B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副学級長　〇〇　△△　・・・</w:t>
            </w:r>
          </w:p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以上のメンバーで一年間運営していきます。よろしくお願いします。</w:t>
            </w:r>
          </w:p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ACA591" wp14:editId="5F588537">
                      <wp:simplePos x="0" y="0"/>
                      <wp:positionH relativeFrom="column">
                        <wp:posOffset>102413</wp:posOffset>
                      </wp:positionH>
                      <wp:positionV relativeFrom="paragraph">
                        <wp:posOffset>183083</wp:posOffset>
                      </wp:positionV>
                      <wp:extent cx="4345229" cy="1068019"/>
                      <wp:effectExtent l="0" t="0" r="17780" b="1841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5229" cy="1068019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A1279" id="角丸四角形 1" o:spid="_x0000_s1026" style="position:absolute;left:0;text-align:left;margin-left:8.05pt;margin-top:14.4pt;width:342.15pt;height:8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</w:p>
          <w:p w:rsidR="00E323BF" w:rsidRDefault="00E323BF" w:rsidP="00E323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☆運営委員を募っている場合</w:t>
            </w:r>
          </w:p>
          <w:p w:rsidR="00E323BF" w:rsidRDefault="00E323BF" w:rsidP="00E323B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今年度は以上のメンバーで運営していますが、まだまだメンバーを</w:t>
            </w:r>
          </w:p>
          <w:p w:rsidR="00E323BF" w:rsidRDefault="00E323BF" w:rsidP="00E323BF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募集中です。ぜひ一緒に楽しく活動しましょう。ご</w:t>
            </w:r>
            <w:r>
              <w:rPr>
                <w:rFonts w:ascii="HG丸ｺﾞｼｯｸM-PRO" w:eastAsia="HG丸ｺﾞｼｯｸM-PRO" w:hAnsi="HG丸ｺﾞｼｯｸM-PRO"/>
              </w:rPr>
              <w:t>興味のある方は、</w:t>
            </w:r>
          </w:p>
          <w:p w:rsidR="00E323BF" w:rsidRDefault="00E323BF" w:rsidP="00E323BF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本日の</w:t>
            </w:r>
            <w:r>
              <w:rPr>
                <w:rFonts w:ascii="HG丸ｺﾞｼｯｸM-PRO" w:eastAsia="HG丸ｺﾞｼｯｸM-PRO" w:hAnsi="HG丸ｺﾞｼｯｸM-PRO"/>
              </w:rPr>
              <w:t>講座の</w:t>
            </w:r>
            <w:r>
              <w:rPr>
                <w:rFonts w:ascii="HG丸ｺﾞｼｯｸM-PRO" w:eastAsia="HG丸ｺﾞｼｯｸM-PRO" w:hAnsi="HG丸ｺﾞｼｯｸM-PRO" w:hint="eastAsia"/>
              </w:rPr>
              <w:t>最後にご案内</w:t>
            </w:r>
            <w:r>
              <w:rPr>
                <w:rFonts w:ascii="HG丸ｺﾞｼｯｸM-PRO" w:eastAsia="HG丸ｺﾞｼｯｸM-PRO" w:hAnsi="HG丸ｺﾞｼｯｸM-PRO"/>
              </w:rPr>
              <w:t>いたします。</w:t>
            </w:r>
          </w:p>
          <w:p w:rsidR="00F42893" w:rsidRPr="001C5442" w:rsidRDefault="00F42893" w:rsidP="00E323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5442" w:rsidRPr="001C5442" w:rsidTr="008C607B"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1C5442" w:rsidRPr="001C5442" w:rsidRDefault="00280AD0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終わりの言葉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280AD0" w:rsidRPr="00F42893" w:rsidRDefault="00280AD0" w:rsidP="005A2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これで、令和〇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年度</w:t>
            </w:r>
            <w:r w:rsidR="005A2AF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2AFD">
              <w:rPr>
                <w:rFonts w:ascii="HG丸ｺﾞｼｯｸM-PRO" w:eastAsia="HG丸ｺﾞｼｯｸM-PRO" w:hAnsi="HG丸ｺﾞｼｯｸM-PRO" w:hint="eastAsia"/>
              </w:rPr>
              <w:t>○○学校</w:t>
            </w:r>
            <w:r w:rsidR="005A2AF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開級式を</w:t>
            </w:r>
            <w:r>
              <w:rPr>
                <w:rFonts w:ascii="HG丸ｺﾞｼｯｸM-PRO" w:eastAsia="HG丸ｺﾞｼｯｸM-PRO" w:hAnsi="HG丸ｺﾞｼｯｸM-PRO" w:hint="eastAsia"/>
              </w:rPr>
              <w:t>終わります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:rsidR="00E323BF" w:rsidRPr="005A2AFD" w:rsidRDefault="00E323BF">
      <w:pPr>
        <w:rPr>
          <w:rFonts w:ascii="HG丸ｺﾞｼｯｸM-PRO" w:eastAsia="HG丸ｺﾞｼｯｸM-PRO" w:hAnsi="HG丸ｺﾞｼｯｸM-PRO" w:hint="eastAsia"/>
        </w:rPr>
      </w:pPr>
    </w:p>
    <w:sectPr w:rsidR="00E323BF" w:rsidRPr="005A2AFD" w:rsidSect="00B565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7B" w:rsidRDefault="008C607B" w:rsidP="008C607B">
      <w:r>
        <w:separator/>
      </w:r>
    </w:p>
  </w:endnote>
  <w:endnote w:type="continuationSeparator" w:id="0">
    <w:p w:rsidR="008C607B" w:rsidRDefault="008C607B" w:rsidP="008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7B" w:rsidRDefault="008C607B" w:rsidP="008C607B">
      <w:r>
        <w:separator/>
      </w:r>
    </w:p>
  </w:footnote>
  <w:footnote w:type="continuationSeparator" w:id="0">
    <w:p w:rsidR="008C607B" w:rsidRDefault="008C607B" w:rsidP="008C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2"/>
    <w:rsid w:val="00057157"/>
    <w:rsid w:val="000E2E66"/>
    <w:rsid w:val="001C5442"/>
    <w:rsid w:val="00280AD0"/>
    <w:rsid w:val="005A2AFD"/>
    <w:rsid w:val="00611A9C"/>
    <w:rsid w:val="00833E01"/>
    <w:rsid w:val="008C607B"/>
    <w:rsid w:val="00957941"/>
    <w:rsid w:val="00A23852"/>
    <w:rsid w:val="00A64741"/>
    <w:rsid w:val="00AB0F7F"/>
    <w:rsid w:val="00B56549"/>
    <w:rsid w:val="00BA065B"/>
    <w:rsid w:val="00D13B46"/>
    <w:rsid w:val="00E323BF"/>
    <w:rsid w:val="00E62CBA"/>
    <w:rsid w:val="00F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D832"/>
  <w15:chartTrackingRefBased/>
  <w15:docId w15:val="{0659A824-8B05-4A4C-A451-66EA66EE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6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07B"/>
  </w:style>
  <w:style w:type="paragraph" w:styleId="a8">
    <w:name w:val="footer"/>
    <w:basedOn w:val="a"/>
    <w:link w:val="a9"/>
    <w:uiPriority w:val="99"/>
    <w:unhideWhenUsed/>
    <w:rsid w:val="008C6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371</Characters>
  <Application>Microsoft Office Word</Application>
  <DocSecurity>0</DocSecurity>
  <Lines>46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3</cp:revision>
  <cp:lastPrinted>2020-09-16T01:26:00Z</cp:lastPrinted>
  <dcterms:created xsi:type="dcterms:W3CDTF">2021-04-26T07:11:00Z</dcterms:created>
  <dcterms:modified xsi:type="dcterms:W3CDTF">2021-04-26T07:22:00Z</dcterms:modified>
</cp:coreProperties>
</file>